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24" w:rsidRPr="00A43124" w:rsidRDefault="0054572F" w:rsidP="00A43124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 w:hint="cs"/>
          <w:sz w:val="28"/>
          <w:szCs w:val="28"/>
          <w:rtl/>
        </w:rPr>
        <w:t>الــطـبـيـعـيـة</w:t>
      </w:r>
      <w:r w:rsidRPr="00A43124">
        <w:rPr>
          <w:rFonts w:asciiTheme="majorBidi" w:hAnsiTheme="majorBidi" w:cs="Times New Roman"/>
          <w:sz w:val="28"/>
          <w:szCs w:val="28"/>
          <w:rtl/>
        </w:rPr>
        <w:t>: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 w:hint="cs"/>
          <w:sz w:val="28"/>
          <w:szCs w:val="28"/>
          <w:rtl/>
        </w:rPr>
        <w:t>مرت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الإشارة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وموقف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مكسيم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تنتوقف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عندها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بعرض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ولو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سريع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1-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والحقيقة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امتداد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عمودي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أميل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وواصل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التيار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تقدمه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كاد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يصبح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مذهبا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فلسفيا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وأدبياقائما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بذاته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2-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الإتجاه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وقبله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استمدت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اسبابها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طبيعة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التقدم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زخاصة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التقدم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البيولوجي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نظرية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A43124">
        <w:rPr>
          <w:rFonts w:asciiTheme="majorBidi" w:hAnsiTheme="majorBidi" w:cs="Times New Roman"/>
          <w:sz w:val="28"/>
          <w:szCs w:val="28"/>
          <w:rtl/>
        </w:rPr>
        <w:t>.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3-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اعتمدت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الملاحظة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المباشرة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لكي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النحو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آمنت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بحقيقته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تكتفي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بالملاحظة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تستعين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بالتجارب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وألأبحاث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والفيسيولوجية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لمعرفة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حقائق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وحقائق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4-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أبلغت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‘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مزقف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البطولة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عاد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العلم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ليقرنه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بالحيوان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الأعجم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ويصوره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صغيرا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خاضعاً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للقوى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حوله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ويعلمه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للوراثة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والبيئة</w:t>
      </w:r>
      <w:r w:rsidRPr="00A43124">
        <w:rPr>
          <w:rFonts w:asciiTheme="majorBidi" w:hAnsiTheme="majorBidi" w:cs="Times New Roman"/>
          <w:sz w:val="28"/>
          <w:szCs w:val="28"/>
          <w:rtl/>
        </w:rPr>
        <w:t>.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5-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اراد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ألأدب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ينتحل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أطلق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إسم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اشرنا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فطبقه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أميل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قصة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تشبه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القيام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بتجربة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المعمل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لبقصصي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يهيئ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لشخصياته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بيئة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ووراثة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يقف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ملاحظاً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تحركاتهم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الأوتوماتيكية</w:t>
      </w:r>
      <w:r w:rsidRPr="00A43124">
        <w:rPr>
          <w:rFonts w:asciiTheme="majorBidi" w:hAnsiTheme="majorBidi" w:cs="Times New Roman"/>
          <w:sz w:val="28"/>
          <w:szCs w:val="28"/>
          <w:rtl/>
        </w:rPr>
        <w:t>.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6-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صاغ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أميل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المنهج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مقلات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جمعها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اسناه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التجريبية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صياغة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المنهج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بالواقعيين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وبأنصار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الفلسفة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الوضعية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رأسهم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أوجست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كونت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والنزعة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الجبرية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نقد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فعل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الناقد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والأديب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نتاجاً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للأجناس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والزمن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والبيئة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تأثر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بالمناهج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التجريبية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وعلوم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بكتاب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كلود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برنار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خالد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الذكر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المسمى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مقدمة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دراسة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التجريبي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7-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تسعى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واقع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وطبيعتها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وفهمها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ولكنها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ترد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حقائق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حياتنا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وتأثير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وسيطرتها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مافة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مشاعرنا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وأفكارنا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وأخلاقنا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وسلوكنا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8-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عنوان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إحدى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الشهيرة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الحيوان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يرمز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النظرة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ينظر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وحقيقته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جوهره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حيوان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تسيره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غرائزه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وحاجاته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>.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lastRenderedPageBreak/>
        <w:t>9-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اتجاه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اصبح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الفلسفة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وعلم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الحيدثين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أنصارعديدون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وهم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اولئك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يقولون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الشعورية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والعقلية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ليست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ظاهرة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ثانوية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ظاهرة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طيفيلة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تسلقت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أصل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فهي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تابعة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ومتأثرة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الأصل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10-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وهم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يعدمون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يجدوا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ملاحظة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العادية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يؤيد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وجهة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نظرهم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يلاحظون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مدىتأثر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مشاعرنا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وأفكارنا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وسلوكنا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بحالتنا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الصحة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والمرض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والضعف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القوة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11-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فضلا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ألأبحاث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والتجارب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علوم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ووظائف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الأعضاء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والكيمياء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تثبت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التجارب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مدى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جهازنا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العصبي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وغددنا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مزاج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الفرد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ومشاعره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وتفكيره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وسلوكه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وأخلاقه</w:t>
      </w:r>
      <w:r w:rsidRPr="00A43124">
        <w:rPr>
          <w:rFonts w:asciiTheme="majorBidi" w:hAnsiTheme="majorBidi" w:cs="Times New Roman"/>
          <w:sz w:val="28"/>
          <w:szCs w:val="28"/>
          <w:rtl/>
        </w:rPr>
        <w:t>.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12-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إذن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ترجع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واقع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وواقع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وطبيعتها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العميقة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الكائن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وغرائزه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وحاجاته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وتبذل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جهدها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تكشف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الستار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الدفينة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تصورها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ادب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القصة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يتسع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لمثل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التصوير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A43124" w:rsidRPr="00A43124" w:rsidRDefault="00A43124" w:rsidP="00A43124">
      <w:pPr>
        <w:rPr>
          <w:rFonts w:asciiTheme="majorBidi" w:hAnsiTheme="majorBidi" w:cstheme="majorBidi"/>
          <w:sz w:val="28"/>
          <w:szCs w:val="28"/>
          <w:rtl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13-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اعتمادها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التجارب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والأبحاث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وتعميم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نتائج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التجارب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والأبحاث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أدى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الغالب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اصطناع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الحيوات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تعرضها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القصص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ورسم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سلوكها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طبقا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لمقتضيات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ووفقا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لمنطقه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الجبرية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تفسح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للوراثة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مجال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160828" w:rsidRPr="00A43124" w:rsidRDefault="00A43124" w:rsidP="00A43124">
      <w:pPr>
        <w:rPr>
          <w:rFonts w:asciiTheme="majorBidi" w:hAnsiTheme="majorBidi" w:cstheme="majorBidi"/>
          <w:sz w:val="28"/>
          <w:szCs w:val="28"/>
        </w:rPr>
      </w:pPr>
      <w:r w:rsidRPr="00A43124">
        <w:rPr>
          <w:rFonts w:asciiTheme="majorBidi" w:hAnsiTheme="majorBidi" w:cs="Times New Roman"/>
          <w:sz w:val="28"/>
          <w:szCs w:val="28"/>
          <w:rtl/>
        </w:rPr>
        <w:t>14-</w:t>
      </w:r>
      <w:r w:rsidRPr="00A43124">
        <w:rPr>
          <w:rFonts w:asciiTheme="majorBidi" w:hAnsiTheme="majorBidi" w:cs="Times New Roman"/>
          <w:sz w:val="28"/>
          <w:szCs w:val="28"/>
          <w:rtl/>
        </w:rPr>
        <w:tab/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ضوء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هكذا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التزامات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أميل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زولا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يكرس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جانبا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كبيرا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حياته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لكتابة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قصص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تتناول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أسرة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اسرة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روجون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ماكار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ليؤيد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بهذه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السلسلة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مذهب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دعا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جامعاً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تاثير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العضوية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تكوين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A4312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43124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A43124">
        <w:rPr>
          <w:rFonts w:asciiTheme="majorBidi" w:hAnsiTheme="majorBidi" w:cs="Times New Roman"/>
          <w:sz w:val="28"/>
          <w:szCs w:val="28"/>
          <w:rtl/>
        </w:rPr>
        <w:t>.</w:t>
      </w:r>
    </w:p>
    <w:sectPr w:rsidR="00160828" w:rsidRPr="00A43124" w:rsidSect="00633E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72"/>
    <w:rsid w:val="00160828"/>
    <w:rsid w:val="0054572F"/>
    <w:rsid w:val="00633EB5"/>
    <w:rsid w:val="006A6A72"/>
    <w:rsid w:val="00A43124"/>
    <w:rsid w:val="00B9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>Microsoft (C)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</dc:creator>
  <cp:keywords/>
  <dc:description/>
  <cp:lastModifiedBy>DR.Ahmed Saker 2o1O</cp:lastModifiedBy>
  <cp:revision>4</cp:revision>
  <dcterms:created xsi:type="dcterms:W3CDTF">2018-07-12T06:00:00Z</dcterms:created>
  <dcterms:modified xsi:type="dcterms:W3CDTF">2018-07-18T13:54:00Z</dcterms:modified>
</cp:coreProperties>
</file>